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0998F2" w14:textId="77777777" w:rsidR="001A4D61" w:rsidRPr="00417686" w:rsidRDefault="001A4D61" w:rsidP="001E48B5">
      <w:pPr>
        <w:spacing w:after="360"/>
        <w:jc w:val="center"/>
        <w:rPr>
          <w:b/>
          <w:sz w:val="16"/>
          <w:szCs w:val="16"/>
        </w:rPr>
      </w:pPr>
    </w:p>
    <w:p w14:paraId="47CBAAD9" w14:textId="5A23BDF8" w:rsidR="001E48B5" w:rsidRPr="00472D8F" w:rsidRDefault="001E48B5" w:rsidP="001E48B5">
      <w:pPr>
        <w:spacing w:after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Master of Accounting Student</w:t>
      </w:r>
      <w:r w:rsidR="00022649">
        <w:rPr>
          <w:b/>
          <w:sz w:val="44"/>
          <w:szCs w:val="44"/>
        </w:rPr>
        <w:t xml:space="preserve"> Plan of Study</w:t>
      </w:r>
      <w:r w:rsidR="00CE4BF4">
        <w:rPr>
          <w:b/>
          <w:sz w:val="44"/>
          <w:szCs w:val="44"/>
        </w:rPr>
        <w:t xml:space="preserve"> - </w:t>
      </w:r>
      <w:r w:rsidR="00D77E70">
        <w:rPr>
          <w:b/>
          <w:sz w:val="44"/>
          <w:szCs w:val="44"/>
        </w:rPr>
        <w:t>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5310"/>
        <w:gridCol w:w="2070"/>
        <w:gridCol w:w="1615"/>
      </w:tblGrid>
      <w:tr w:rsidR="00ED3F4B" w14:paraId="1D4CF77C" w14:textId="77777777" w:rsidTr="005326C5">
        <w:tc>
          <w:tcPr>
            <w:tcW w:w="1795" w:type="dxa"/>
            <w:shd w:val="clear" w:color="auto" w:fill="4472C4" w:themeFill="accent5"/>
          </w:tcPr>
          <w:p w14:paraId="2600E3DE" w14:textId="77777777" w:rsidR="00ED3F4B" w:rsidRPr="007610B4" w:rsidRDefault="00ED3F4B" w:rsidP="005326C5">
            <w:pPr>
              <w:rPr>
                <w:sz w:val="24"/>
                <w:szCs w:val="24"/>
              </w:rPr>
            </w:pPr>
            <w:r w:rsidRPr="00472D8F">
              <w:rPr>
                <w:color w:val="FFFFFF" w:themeColor="background1"/>
                <w:sz w:val="24"/>
                <w:szCs w:val="24"/>
              </w:rPr>
              <w:t>Student Name</w:t>
            </w:r>
          </w:p>
        </w:tc>
        <w:tc>
          <w:tcPr>
            <w:tcW w:w="5310" w:type="dxa"/>
            <w:shd w:val="clear" w:color="auto" w:fill="D9E2F3" w:themeFill="accent5" w:themeFillTint="33"/>
          </w:tcPr>
          <w:p w14:paraId="0B3280F6" w14:textId="77777777" w:rsidR="00ED3F4B" w:rsidRPr="007610B4" w:rsidRDefault="00193D89" w:rsidP="00193D89">
            <w:pPr>
              <w:tabs>
                <w:tab w:val="left" w:pos="20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070" w:type="dxa"/>
            <w:shd w:val="clear" w:color="auto" w:fill="4472C4" w:themeFill="accent5"/>
          </w:tcPr>
          <w:p w14:paraId="2B8A1185" w14:textId="77777777" w:rsidR="00ED3F4B" w:rsidRPr="007610B4" w:rsidRDefault="00ED3F4B" w:rsidP="005326C5">
            <w:pPr>
              <w:rPr>
                <w:sz w:val="24"/>
                <w:szCs w:val="24"/>
              </w:rPr>
            </w:pPr>
            <w:r w:rsidRPr="00472D8F">
              <w:rPr>
                <w:color w:val="FFFFFF" w:themeColor="background1"/>
                <w:sz w:val="24"/>
                <w:szCs w:val="24"/>
              </w:rPr>
              <w:t>Banner ID Number</w:t>
            </w:r>
          </w:p>
        </w:tc>
        <w:tc>
          <w:tcPr>
            <w:tcW w:w="1615" w:type="dxa"/>
            <w:shd w:val="clear" w:color="auto" w:fill="D9E2F3" w:themeFill="accent5" w:themeFillTint="33"/>
          </w:tcPr>
          <w:p w14:paraId="6ACEDEF9" w14:textId="77777777" w:rsidR="00ED3F4B" w:rsidRPr="007610B4" w:rsidRDefault="00ED3F4B" w:rsidP="00193D89">
            <w:pPr>
              <w:rPr>
                <w:b/>
                <w:sz w:val="28"/>
                <w:szCs w:val="28"/>
              </w:rPr>
            </w:pPr>
          </w:p>
        </w:tc>
      </w:tr>
      <w:tr w:rsidR="00ED3F4B" w14:paraId="3C44FA2C" w14:textId="77777777" w:rsidTr="005326C5">
        <w:tc>
          <w:tcPr>
            <w:tcW w:w="1795" w:type="dxa"/>
            <w:shd w:val="clear" w:color="auto" w:fill="4472C4" w:themeFill="accent5"/>
          </w:tcPr>
          <w:p w14:paraId="2CBF21CC" w14:textId="246BF95A" w:rsidR="00ED3F4B" w:rsidRPr="007610B4" w:rsidRDefault="00ED3F4B" w:rsidP="005326C5">
            <w:pPr>
              <w:rPr>
                <w:sz w:val="24"/>
                <w:szCs w:val="24"/>
              </w:rPr>
            </w:pPr>
            <w:r w:rsidRPr="00472D8F">
              <w:rPr>
                <w:color w:val="FFFFFF" w:themeColor="background1"/>
                <w:sz w:val="24"/>
                <w:szCs w:val="24"/>
              </w:rPr>
              <w:t>Approved</w:t>
            </w:r>
            <w:r w:rsidR="001E48B5">
              <w:rPr>
                <w:color w:val="FFFFFF" w:themeColor="background1"/>
                <w:sz w:val="24"/>
                <w:szCs w:val="24"/>
              </w:rPr>
              <w:t xml:space="preserve"> By</w:t>
            </w:r>
          </w:p>
        </w:tc>
        <w:tc>
          <w:tcPr>
            <w:tcW w:w="5310" w:type="dxa"/>
            <w:shd w:val="clear" w:color="auto" w:fill="B4C6E7" w:themeFill="accent5" w:themeFillTint="66"/>
          </w:tcPr>
          <w:p w14:paraId="3B80491B" w14:textId="77777777" w:rsidR="00ED3F4B" w:rsidRPr="007610B4" w:rsidRDefault="00ED3F4B" w:rsidP="00193D89">
            <w:pPr>
              <w:tabs>
                <w:tab w:val="left" w:pos="1005"/>
              </w:tabs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70" w:type="dxa"/>
            <w:shd w:val="clear" w:color="auto" w:fill="4472C4" w:themeFill="accent5"/>
          </w:tcPr>
          <w:p w14:paraId="43815AEA" w14:textId="3858AD8B" w:rsidR="00ED3F4B" w:rsidRPr="007610B4" w:rsidRDefault="001E48B5" w:rsidP="005326C5">
            <w:pPr>
              <w:rPr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Date Approved</w:t>
            </w:r>
          </w:p>
        </w:tc>
        <w:tc>
          <w:tcPr>
            <w:tcW w:w="1615" w:type="dxa"/>
            <w:shd w:val="clear" w:color="auto" w:fill="B4C6E7" w:themeFill="accent5" w:themeFillTint="66"/>
          </w:tcPr>
          <w:p w14:paraId="54898F22" w14:textId="77777777" w:rsidR="00ED3F4B" w:rsidRPr="007610B4" w:rsidRDefault="00ED3F4B" w:rsidP="00193D89">
            <w:pPr>
              <w:rPr>
                <w:b/>
                <w:sz w:val="28"/>
                <w:szCs w:val="28"/>
              </w:rPr>
            </w:pPr>
          </w:p>
        </w:tc>
      </w:tr>
    </w:tbl>
    <w:p w14:paraId="2221C5DB" w14:textId="2F046411" w:rsidR="0079238E" w:rsidRDefault="0079238E" w:rsidP="00ED3F4B">
      <w:pPr>
        <w:rPr>
          <w:sz w:val="8"/>
          <w:szCs w:val="8"/>
        </w:rPr>
      </w:pPr>
    </w:p>
    <w:p w14:paraId="567FBC69" w14:textId="77777777" w:rsidR="0079238E" w:rsidRPr="007E1A35" w:rsidRDefault="0079238E" w:rsidP="00ED3F4B">
      <w:pPr>
        <w:rPr>
          <w:sz w:val="8"/>
          <w:szCs w:val="8"/>
        </w:rPr>
      </w:pPr>
    </w:p>
    <w:tbl>
      <w:tblPr>
        <w:tblStyle w:val="GridTable5Dark-Accent5"/>
        <w:tblW w:w="10795" w:type="dxa"/>
        <w:tblLayout w:type="fixed"/>
        <w:tblLook w:val="04A0" w:firstRow="1" w:lastRow="0" w:firstColumn="1" w:lastColumn="0" w:noHBand="0" w:noVBand="1"/>
      </w:tblPr>
      <w:tblGrid>
        <w:gridCol w:w="1435"/>
        <w:gridCol w:w="1440"/>
        <w:gridCol w:w="1800"/>
        <w:gridCol w:w="90"/>
        <w:gridCol w:w="720"/>
        <w:gridCol w:w="90"/>
        <w:gridCol w:w="900"/>
        <w:gridCol w:w="1080"/>
        <w:gridCol w:w="2430"/>
        <w:gridCol w:w="810"/>
      </w:tblGrid>
      <w:tr w:rsidR="00104737" w14:paraId="6319FAB7" w14:textId="77777777" w:rsidTr="796007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7030A0"/>
            <w:vAlign w:val="center"/>
          </w:tcPr>
          <w:p w14:paraId="16B47EBC" w14:textId="77777777" w:rsidR="00ED3F4B" w:rsidRPr="005A524C" w:rsidRDefault="00ED3F4B" w:rsidP="005326C5">
            <w:pPr>
              <w:jc w:val="center"/>
            </w:pPr>
            <w:r w:rsidRPr="005A524C">
              <w:t>Group</w:t>
            </w:r>
          </w:p>
        </w:tc>
        <w:tc>
          <w:tcPr>
            <w:tcW w:w="1440" w:type="dxa"/>
            <w:shd w:val="clear" w:color="auto" w:fill="7030A0"/>
            <w:vAlign w:val="center"/>
          </w:tcPr>
          <w:p w14:paraId="256EB655" w14:textId="77777777" w:rsidR="00ED3F4B" w:rsidRPr="005A524C" w:rsidRDefault="00ED3F4B" w:rsidP="00532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524C">
              <w:t>Course</w:t>
            </w:r>
          </w:p>
        </w:tc>
        <w:tc>
          <w:tcPr>
            <w:tcW w:w="1890" w:type="dxa"/>
            <w:gridSpan w:val="2"/>
            <w:shd w:val="clear" w:color="auto" w:fill="7030A0"/>
            <w:vAlign w:val="center"/>
          </w:tcPr>
          <w:p w14:paraId="2355B206" w14:textId="77777777" w:rsidR="00ED3F4B" w:rsidRPr="005A524C" w:rsidRDefault="00ED3F4B" w:rsidP="00532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524C">
              <w:t>Title</w:t>
            </w:r>
          </w:p>
        </w:tc>
        <w:tc>
          <w:tcPr>
            <w:tcW w:w="810" w:type="dxa"/>
            <w:gridSpan w:val="2"/>
            <w:shd w:val="clear" w:color="auto" w:fill="7030A0"/>
            <w:vAlign w:val="center"/>
          </w:tcPr>
          <w:p w14:paraId="299B4D2C" w14:textId="77777777" w:rsidR="00ED3F4B" w:rsidRPr="005A524C" w:rsidRDefault="00ED3F4B" w:rsidP="00532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524C">
              <w:t>Credit Hours</w:t>
            </w:r>
          </w:p>
        </w:tc>
        <w:tc>
          <w:tcPr>
            <w:tcW w:w="900" w:type="dxa"/>
            <w:shd w:val="clear" w:color="auto" w:fill="7030A0"/>
            <w:vAlign w:val="center"/>
          </w:tcPr>
          <w:p w14:paraId="45EC6547" w14:textId="2B962EDF" w:rsidR="00ED3F4B" w:rsidRPr="005A524C" w:rsidRDefault="006C223B" w:rsidP="00532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Include</w:t>
            </w:r>
            <w:r w:rsidR="00ED3F4B" w:rsidRPr="005A524C">
              <w:t>in</w:t>
            </w:r>
            <w:proofErr w:type="spellEnd"/>
            <w:r w:rsidR="00ED3F4B" w:rsidRPr="005A524C">
              <w:t xml:space="preserve"> POS</w:t>
            </w:r>
          </w:p>
        </w:tc>
        <w:tc>
          <w:tcPr>
            <w:tcW w:w="1080" w:type="dxa"/>
            <w:shd w:val="clear" w:color="auto" w:fill="7030A0"/>
            <w:vAlign w:val="center"/>
          </w:tcPr>
          <w:p w14:paraId="18F63BE6" w14:textId="77777777" w:rsidR="00ED3F4B" w:rsidRPr="005A524C" w:rsidRDefault="00ED3F4B" w:rsidP="00532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524C">
              <w:t>Waived</w:t>
            </w:r>
          </w:p>
        </w:tc>
        <w:tc>
          <w:tcPr>
            <w:tcW w:w="3240" w:type="dxa"/>
            <w:gridSpan w:val="2"/>
            <w:shd w:val="clear" w:color="auto" w:fill="7030A0"/>
            <w:vAlign w:val="center"/>
          </w:tcPr>
          <w:p w14:paraId="396497A2" w14:textId="77777777" w:rsidR="00ED3F4B" w:rsidRPr="005A524C" w:rsidRDefault="00ED3F4B" w:rsidP="005326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A524C">
              <w:t>Waiver reason(s), Planned completion semester, or Comments</w:t>
            </w:r>
          </w:p>
        </w:tc>
      </w:tr>
      <w:tr w:rsidR="00104737" w14:paraId="26545B6C" w14:textId="77777777" w:rsidTr="79600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shd w:val="clear" w:color="auto" w:fill="FFD966" w:themeFill="accent4" w:themeFillTint="99"/>
          </w:tcPr>
          <w:p w14:paraId="76B428A7" w14:textId="77777777" w:rsidR="00104737" w:rsidRDefault="00104737" w:rsidP="00F93DA7">
            <w:r>
              <w:t>Program</w:t>
            </w:r>
          </w:p>
        </w:tc>
        <w:tc>
          <w:tcPr>
            <w:tcW w:w="9360" w:type="dxa"/>
            <w:gridSpan w:val="9"/>
            <w:shd w:val="clear" w:color="auto" w:fill="FFD966" w:themeFill="accent4" w:themeFillTint="99"/>
          </w:tcPr>
          <w:p w14:paraId="78887744" w14:textId="77777777" w:rsidR="00104737" w:rsidRDefault="00104737" w:rsidP="00F93D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4D61" w14:paraId="57C9EABD" w14:textId="77777777" w:rsidTr="796007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</w:tcPr>
          <w:p w14:paraId="40345D46" w14:textId="77777777" w:rsidR="00304F6F" w:rsidRDefault="00304F6F" w:rsidP="001A4D61">
            <w:pPr>
              <w:rPr>
                <w:b w:val="0"/>
                <w:bCs w:val="0"/>
              </w:rPr>
            </w:pPr>
          </w:p>
          <w:p w14:paraId="635F55FF" w14:textId="77777777" w:rsidR="00633E77" w:rsidRDefault="001A4D61" w:rsidP="001A4D61">
            <w:pPr>
              <w:rPr>
                <w:b w:val="0"/>
                <w:bCs w:val="0"/>
              </w:rPr>
            </w:pPr>
            <w:r>
              <w:t>Required</w:t>
            </w:r>
          </w:p>
          <w:p w14:paraId="3CFE28D0" w14:textId="58EBCA73" w:rsidR="001A4D61" w:rsidRDefault="001A4D61" w:rsidP="001A4D61">
            <w:r>
              <w:t>Coursework</w:t>
            </w:r>
            <w:r w:rsidR="00633E77">
              <w:t xml:space="preserve"> (9 hours)</w:t>
            </w:r>
          </w:p>
        </w:tc>
        <w:tc>
          <w:tcPr>
            <w:tcW w:w="1440" w:type="dxa"/>
          </w:tcPr>
          <w:p w14:paraId="5B506303" w14:textId="77777777" w:rsidR="001A4D61" w:rsidRDefault="001A4D61" w:rsidP="001A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MGMT 546</w:t>
            </w:r>
          </w:p>
          <w:p w14:paraId="7D70786B" w14:textId="36B1BA99" w:rsidR="001A4D61" w:rsidRDefault="001A4D61" w:rsidP="001A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gridSpan w:val="2"/>
          </w:tcPr>
          <w:p w14:paraId="5EC89E4D" w14:textId="77777777" w:rsidR="001A4D61" w:rsidRDefault="001A4D61" w:rsidP="001A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Financial Acct III</w:t>
            </w:r>
          </w:p>
        </w:tc>
        <w:tc>
          <w:tcPr>
            <w:tcW w:w="810" w:type="dxa"/>
            <w:gridSpan w:val="2"/>
          </w:tcPr>
          <w:p w14:paraId="516DCC82" w14:textId="77777777" w:rsidR="001A4D61" w:rsidRDefault="001A4D61" w:rsidP="001A4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1768894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7C4B7D93" w14:textId="77777777" w:rsidR="001A4D61" w:rsidRDefault="001A4D61" w:rsidP="001A4D6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7695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771D753F" w14:textId="77777777" w:rsidR="001A4D61" w:rsidRDefault="001A4D61" w:rsidP="001A4D6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</w:tcPr>
          <w:p w14:paraId="3D3C4DAC" w14:textId="77777777" w:rsidR="001A4D61" w:rsidRPr="006224DE" w:rsidRDefault="00CE4BF4" w:rsidP="001A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224DE">
              <w:rPr>
                <w:i/>
                <w:sz w:val="16"/>
                <w:szCs w:val="16"/>
              </w:rPr>
              <w:t>Pre-requisite: 340 or 540</w:t>
            </w:r>
          </w:p>
          <w:p w14:paraId="436D2FF7" w14:textId="77777777" w:rsidR="00CE4BF4" w:rsidRPr="006224DE" w:rsidRDefault="00CE4BF4" w:rsidP="001A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224DE">
              <w:rPr>
                <w:i/>
                <w:sz w:val="16"/>
                <w:szCs w:val="16"/>
              </w:rPr>
              <w:t>Pre/Co-requisite: 341 or 541</w:t>
            </w:r>
          </w:p>
          <w:p w14:paraId="4027F40A" w14:textId="249813BA" w:rsidR="00CE4BF4" w:rsidRPr="006224DE" w:rsidRDefault="00CE4BF4" w:rsidP="001A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224DE">
              <w:rPr>
                <w:i/>
                <w:sz w:val="16"/>
                <w:szCs w:val="16"/>
              </w:rPr>
              <w:t>Spring, Fall</w:t>
            </w:r>
          </w:p>
        </w:tc>
      </w:tr>
      <w:tr w:rsidR="001A4D61" w14:paraId="55B01EF8" w14:textId="77777777" w:rsidTr="79600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783F3CF5" w14:textId="77777777" w:rsidR="001A4D61" w:rsidRDefault="001A4D61" w:rsidP="001A4D61"/>
        </w:tc>
        <w:tc>
          <w:tcPr>
            <w:tcW w:w="1440" w:type="dxa"/>
          </w:tcPr>
          <w:p w14:paraId="50B870AD" w14:textId="77777777" w:rsidR="001A4D61" w:rsidRDefault="001A4D61" w:rsidP="001A4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MGMT 5__</w:t>
            </w:r>
          </w:p>
          <w:p w14:paraId="2D127D37" w14:textId="35F3455A" w:rsidR="001A4D61" w:rsidRDefault="001A4D61" w:rsidP="001A4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0" w:type="dxa"/>
            <w:gridSpan w:val="2"/>
          </w:tcPr>
          <w:p w14:paraId="395A6459" w14:textId="77777777" w:rsidR="001A4D61" w:rsidRDefault="001A4D61" w:rsidP="001A4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Tax Course</w:t>
            </w:r>
          </w:p>
        </w:tc>
        <w:tc>
          <w:tcPr>
            <w:tcW w:w="810" w:type="dxa"/>
            <w:gridSpan w:val="2"/>
          </w:tcPr>
          <w:p w14:paraId="5BC87B1A" w14:textId="77777777" w:rsidR="001A4D61" w:rsidRDefault="001A4D61" w:rsidP="001A4D6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70174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5278D4E" w14:textId="77777777" w:rsidR="001A4D61" w:rsidRDefault="001A4D61" w:rsidP="001A4D6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12198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4964C2A6" w14:textId="77777777" w:rsidR="001A4D61" w:rsidRDefault="001A4D61" w:rsidP="001A4D61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</w:tcPr>
          <w:p w14:paraId="3191D589" w14:textId="3CEA7490" w:rsidR="001A4D61" w:rsidRDefault="003C16E4" w:rsidP="001A4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542</w:t>
            </w:r>
            <w:r w:rsidR="00417686">
              <w:rPr>
                <w:i/>
                <w:sz w:val="16"/>
                <w:szCs w:val="16"/>
              </w:rPr>
              <w:t>*</w:t>
            </w:r>
            <w:r>
              <w:rPr>
                <w:i/>
                <w:sz w:val="16"/>
                <w:szCs w:val="16"/>
              </w:rPr>
              <w:t>/</w:t>
            </w:r>
            <w:r w:rsidR="001A4D61" w:rsidRPr="006224DE">
              <w:rPr>
                <w:i/>
                <w:sz w:val="16"/>
                <w:szCs w:val="16"/>
              </w:rPr>
              <w:t>547/590/591/592/593</w:t>
            </w:r>
          </w:p>
          <w:p w14:paraId="398C47ED" w14:textId="409112D0" w:rsidR="003C16E4" w:rsidRPr="006224DE" w:rsidRDefault="003C16E4" w:rsidP="001A4D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*If MGMT 342 was not taken in undergrad</w:t>
            </w:r>
          </w:p>
        </w:tc>
      </w:tr>
      <w:tr w:rsidR="001A4D61" w14:paraId="178BA041" w14:textId="77777777" w:rsidTr="796007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60A1020F" w14:textId="77777777" w:rsidR="001A4D61" w:rsidRDefault="001A4D61" w:rsidP="001A4D61"/>
        </w:tc>
        <w:tc>
          <w:tcPr>
            <w:tcW w:w="1440" w:type="dxa"/>
          </w:tcPr>
          <w:p w14:paraId="54D3731A" w14:textId="77777777" w:rsidR="001A4D61" w:rsidRDefault="001A4D61" w:rsidP="001A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MGMT 554</w:t>
            </w:r>
          </w:p>
          <w:p w14:paraId="1BD8DDDB" w14:textId="4EC774AA" w:rsidR="001A4D61" w:rsidRDefault="001A4D61" w:rsidP="001A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0" w:type="dxa"/>
            <w:gridSpan w:val="2"/>
          </w:tcPr>
          <w:p w14:paraId="2B2DF85B" w14:textId="77777777" w:rsidR="001A4D61" w:rsidRDefault="001A4D61" w:rsidP="001A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Prof Writing</w:t>
            </w:r>
          </w:p>
          <w:p w14:paraId="69C3DD51" w14:textId="00462212" w:rsidR="00CA0F24" w:rsidRDefault="00CA0F24" w:rsidP="001A4D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(capstone class)</w:t>
            </w:r>
          </w:p>
        </w:tc>
        <w:tc>
          <w:tcPr>
            <w:tcW w:w="810" w:type="dxa"/>
            <w:gridSpan w:val="2"/>
          </w:tcPr>
          <w:p w14:paraId="1A0E6690" w14:textId="77777777" w:rsidR="001A4D61" w:rsidRDefault="001A4D61" w:rsidP="001A4D6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-9340496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</w:tcPr>
              <w:p w14:paraId="358158A3" w14:textId="77777777" w:rsidR="001A4D61" w:rsidRDefault="001A4D61" w:rsidP="001A4D6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91325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</w:tcPr>
              <w:p w14:paraId="3E323324" w14:textId="77777777" w:rsidR="001A4D61" w:rsidRDefault="001A4D61" w:rsidP="001A4D61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</w:tcPr>
          <w:p w14:paraId="4B04385C" w14:textId="77777777" w:rsidR="00CE4BF4" w:rsidRPr="006224DE" w:rsidRDefault="00CE4BF4" w:rsidP="00CE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224DE">
              <w:rPr>
                <w:i/>
                <w:sz w:val="16"/>
                <w:szCs w:val="16"/>
              </w:rPr>
              <w:t>Pre-requisite:  540</w:t>
            </w:r>
          </w:p>
          <w:p w14:paraId="7BF307D8" w14:textId="77777777" w:rsidR="00CE4BF4" w:rsidRPr="006224DE" w:rsidRDefault="00CE4BF4" w:rsidP="00CE4BF4">
            <w:pPr>
              <w:framePr w:hSpace="180" w:wrap="around" w:vAnchor="text" w:hAnchor="margin" w:y="37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224DE">
              <w:rPr>
                <w:i/>
                <w:sz w:val="16"/>
                <w:szCs w:val="16"/>
              </w:rPr>
              <w:t>Pre/Co-requisite: 541</w:t>
            </w:r>
          </w:p>
          <w:p w14:paraId="26E0C253" w14:textId="0A5249AB" w:rsidR="001A4D61" w:rsidRPr="006224DE" w:rsidRDefault="00CE4BF4" w:rsidP="00CE4B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224DE">
              <w:rPr>
                <w:i/>
                <w:sz w:val="16"/>
                <w:szCs w:val="16"/>
              </w:rPr>
              <w:t>Spring</w:t>
            </w:r>
            <w:r w:rsidR="009F5045">
              <w:rPr>
                <w:i/>
                <w:sz w:val="16"/>
                <w:szCs w:val="16"/>
              </w:rPr>
              <w:t>, Fall</w:t>
            </w:r>
            <w:bookmarkStart w:id="0" w:name="_GoBack"/>
            <w:bookmarkEnd w:id="0"/>
          </w:p>
        </w:tc>
      </w:tr>
      <w:tr w:rsidR="00D77E70" w14:paraId="05A72361" w14:textId="77777777" w:rsidTr="79600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  <w:shd w:val="clear" w:color="auto" w:fill="ED7D31" w:themeFill="accent2"/>
          </w:tcPr>
          <w:p w14:paraId="5D0596F6" w14:textId="77777777" w:rsidR="00D77E70" w:rsidRDefault="00D77E70" w:rsidP="00D77E70">
            <w:pPr>
              <w:rPr>
                <w:b w:val="0"/>
                <w:bCs w:val="0"/>
              </w:rPr>
            </w:pPr>
          </w:p>
          <w:p w14:paraId="04AADCC1" w14:textId="5A65FBA7" w:rsidR="00D77E70" w:rsidRPr="00D77E70" w:rsidRDefault="00D77E70" w:rsidP="00D77E70">
            <w:r>
              <w:t>Additional Required Coursework (6 hours)</w:t>
            </w:r>
          </w:p>
          <w:p w14:paraId="29E397E1" w14:textId="77777777" w:rsidR="00D77E70" w:rsidRPr="00D77E70" w:rsidRDefault="00D77E70" w:rsidP="00D77E70"/>
          <w:p w14:paraId="75507780" w14:textId="77777777" w:rsidR="00D77E70" w:rsidRDefault="00D77E70" w:rsidP="00D77E70"/>
        </w:tc>
        <w:tc>
          <w:tcPr>
            <w:tcW w:w="1440" w:type="dxa"/>
            <w:shd w:val="clear" w:color="auto" w:fill="F7CAAC" w:themeFill="accent2" w:themeFillTint="66"/>
          </w:tcPr>
          <w:p w14:paraId="2B054ECE" w14:textId="530AFD14" w:rsidR="00D77E70" w:rsidRDefault="00D77E70" w:rsidP="00D77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MGMT 551/552</w:t>
            </w:r>
          </w:p>
        </w:tc>
        <w:tc>
          <w:tcPr>
            <w:tcW w:w="1890" w:type="dxa"/>
            <w:gridSpan w:val="2"/>
            <w:shd w:val="clear" w:color="auto" w:fill="F7CAAC" w:themeFill="accent2" w:themeFillTint="66"/>
          </w:tcPr>
          <w:p w14:paraId="05ACFE7F" w14:textId="04108474" w:rsidR="00D77E70" w:rsidRDefault="009E7314" w:rsidP="00D77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CPA Review</w:t>
            </w:r>
          </w:p>
        </w:tc>
        <w:tc>
          <w:tcPr>
            <w:tcW w:w="810" w:type="dxa"/>
            <w:gridSpan w:val="2"/>
            <w:shd w:val="clear" w:color="auto" w:fill="F7CAAC" w:themeFill="accent2" w:themeFillTint="66"/>
          </w:tcPr>
          <w:p w14:paraId="58ABF074" w14:textId="08B60BDE" w:rsidR="00D77E70" w:rsidRDefault="00D611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1/2</w:t>
            </w:r>
          </w:p>
        </w:tc>
        <w:sdt>
          <w:sdtPr>
            <w:id w:val="1881675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7CAAC" w:themeFill="accent2" w:themeFillTint="66"/>
              </w:tcPr>
              <w:p w14:paraId="57347352" w14:textId="6277F37D" w:rsidR="00D77E70" w:rsidRDefault="00D77E70" w:rsidP="00D77E7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422060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7CAAC" w:themeFill="accent2" w:themeFillTint="66"/>
              </w:tcPr>
              <w:p w14:paraId="1239012F" w14:textId="53225F53" w:rsidR="00D77E70" w:rsidRDefault="00D77E70" w:rsidP="00D77E7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shd w:val="clear" w:color="auto" w:fill="F7CAAC" w:themeFill="accent2" w:themeFillTint="66"/>
          </w:tcPr>
          <w:p w14:paraId="2C1B008A" w14:textId="42A8E7BB" w:rsidR="009C6090" w:rsidRPr="006224DE" w:rsidRDefault="009C6090" w:rsidP="00D77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224DE">
              <w:rPr>
                <w:i/>
                <w:sz w:val="16"/>
                <w:szCs w:val="16"/>
              </w:rPr>
              <w:t>Spring, Fall</w:t>
            </w:r>
          </w:p>
          <w:p w14:paraId="2FEF2D3C" w14:textId="29D43978" w:rsidR="00D77E70" w:rsidRPr="006224DE" w:rsidRDefault="00D77E70" w:rsidP="00D77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224DE">
              <w:rPr>
                <w:i/>
                <w:sz w:val="16"/>
                <w:szCs w:val="16"/>
              </w:rPr>
              <w:t xml:space="preserve"> </w:t>
            </w:r>
            <w:r w:rsidR="009E7314">
              <w:rPr>
                <w:i/>
                <w:sz w:val="16"/>
                <w:szCs w:val="16"/>
              </w:rPr>
              <w:t>8 week courses/2 per semester</w:t>
            </w:r>
          </w:p>
        </w:tc>
      </w:tr>
      <w:tr w:rsidR="00D77E70" w14:paraId="1FBBD486" w14:textId="77777777" w:rsidTr="796007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7804E5C6" w14:textId="77777777" w:rsidR="00D77E70" w:rsidRDefault="00D77E70" w:rsidP="00D77E70"/>
        </w:tc>
        <w:tc>
          <w:tcPr>
            <w:tcW w:w="1440" w:type="dxa"/>
            <w:shd w:val="clear" w:color="auto" w:fill="FBE4D5" w:themeFill="accent2" w:themeFillTint="33"/>
          </w:tcPr>
          <w:p w14:paraId="6EEFDD34" w14:textId="699081A1" w:rsidR="00D77E70" w:rsidRDefault="00D77E70" w:rsidP="00D77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MGMT 553</w:t>
            </w:r>
          </w:p>
        </w:tc>
        <w:tc>
          <w:tcPr>
            <w:tcW w:w="1890" w:type="dxa"/>
            <w:gridSpan w:val="2"/>
            <w:shd w:val="clear" w:color="auto" w:fill="FBE4D5" w:themeFill="accent2" w:themeFillTint="33"/>
          </w:tcPr>
          <w:p w14:paraId="030612E6" w14:textId="474AACAF" w:rsidR="00D77E70" w:rsidRDefault="00D77E70" w:rsidP="00D77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Internal Audit</w:t>
            </w:r>
          </w:p>
        </w:tc>
        <w:tc>
          <w:tcPr>
            <w:tcW w:w="810" w:type="dxa"/>
            <w:gridSpan w:val="2"/>
            <w:shd w:val="clear" w:color="auto" w:fill="FBE4D5" w:themeFill="accent2" w:themeFillTint="33"/>
          </w:tcPr>
          <w:p w14:paraId="1B0FB08A" w14:textId="35729386" w:rsidR="00D77E70" w:rsidRDefault="00D77E70" w:rsidP="00D77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-698166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BE4D5" w:themeFill="accent2" w:themeFillTint="33"/>
              </w:tcPr>
              <w:p w14:paraId="43F44D57" w14:textId="11F3777E" w:rsidR="00D77E70" w:rsidRDefault="00D77E70" w:rsidP="00D77E7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4574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BE4D5" w:themeFill="accent2" w:themeFillTint="33"/>
              </w:tcPr>
              <w:p w14:paraId="0E47DDB9" w14:textId="49994BEB" w:rsidR="00D77E70" w:rsidRDefault="00D77E70" w:rsidP="00D77E7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shd w:val="clear" w:color="auto" w:fill="FBE4D5" w:themeFill="accent2" w:themeFillTint="33"/>
          </w:tcPr>
          <w:p w14:paraId="5DA50B87" w14:textId="77777777" w:rsidR="007B5B5A" w:rsidRPr="006224DE" w:rsidRDefault="007B5B5A" w:rsidP="007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224DE">
              <w:rPr>
                <w:i/>
                <w:sz w:val="16"/>
                <w:szCs w:val="16"/>
              </w:rPr>
              <w:t>Pre-requisite:  443 or 544</w:t>
            </w:r>
          </w:p>
          <w:p w14:paraId="1FB83215" w14:textId="77777777" w:rsidR="007B5B5A" w:rsidRPr="006224DE" w:rsidRDefault="007B5B5A" w:rsidP="007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224DE">
              <w:rPr>
                <w:i/>
                <w:sz w:val="16"/>
                <w:szCs w:val="16"/>
              </w:rPr>
              <w:t>Spring</w:t>
            </w:r>
          </w:p>
          <w:p w14:paraId="7611B0E2" w14:textId="19024114" w:rsidR="00D77E70" w:rsidRPr="006224DE" w:rsidRDefault="00D77E70" w:rsidP="00D77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  <w:tr w:rsidR="00D77E70" w14:paraId="00952E8D" w14:textId="77777777" w:rsidTr="79600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03D4ED6D" w14:textId="77777777" w:rsidR="00D77E70" w:rsidRDefault="00D77E70" w:rsidP="00D77E70"/>
        </w:tc>
        <w:tc>
          <w:tcPr>
            <w:tcW w:w="1440" w:type="dxa"/>
            <w:shd w:val="clear" w:color="auto" w:fill="F7CAAC" w:themeFill="accent2" w:themeFillTint="66"/>
          </w:tcPr>
          <w:p w14:paraId="1AA532C9" w14:textId="0687536B" w:rsidR="00D77E70" w:rsidRDefault="00D77E70" w:rsidP="00D77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MGMT 555</w:t>
            </w:r>
          </w:p>
        </w:tc>
        <w:tc>
          <w:tcPr>
            <w:tcW w:w="1890" w:type="dxa"/>
            <w:gridSpan w:val="2"/>
            <w:shd w:val="clear" w:color="auto" w:fill="F7CAAC" w:themeFill="accent2" w:themeFillTint="66"/>
          </w:tcPr>
          <w:p w14:paraId="4E9A07BC" w14:textId="2C2DB3B3" w:rsidR="00D77E70" w:rsidRDefault="00D77E70" w:rsidP="00D77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Advanced Audit</w:t>
            </w:r>
          </w:p>
        </w:tc>
        <w:tc>
          <w:tcPr>
            <w:tcW w:w="810" w:type="dxa"/>
            <w:gridSpan w:val="2"/>
            <w:shd w:val="clear" w:color="auto" w:fill="F7CAAC" w:themeFill="accent2" w:themeFillTint="66"/>
          </w:tcPr>
          <w:p w14:paraId="0627926A" w14:textId="7053943E" w:rsidR="00D77E70" w:rsidRDefault="00D77E70" w:rsidP="00D77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sdt>
          <w:sdtPr>
            <w:id w:val="-1029794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7CAAC" w:themeFill="accent2" w:themeFillTint="66"/>
              </w:tcPr>
              <w:p w14:paraId="37289B30" w14:textId="13E71E52" w:rsidR="00D77E70" w:rsidRDefault="00D77E70" w:rsidP="00D77E7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78124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7CAAC" w:themeFill="accent2" w:themeFillTint="66"/>
              </w:tcPr>
              <w:p w14:paraId="2BD6607F" w14:textId="4FA57339" w:rsidR="00D77E70" w:rsidRDefault="00D77E70" w:rsidP="00D77E7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shd w:val="clear" w:color="auto" w:fill="F7CAAC" w:themeFill="accent2" w:themeFillTint="66"/>
          </w:tcPr>
          <w:p w14:paraId="006C7F0E" w14:textId="77777777" w:rsidR="007B5B5A" w:rsidRPr="006224DE" w:rsidRDefault="007B5B5A" w:rsidP="007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224DE">
              <w:rPr>
                <w:i/>
                <w:sz w:val="16"/>
                <w:szCs w:val="16"/>
              </w:rPr>
              <w:t>Pre-requisite:  443 or 544</w:t>
            </w:r>
          </w:p>
          <w:p w14:paraId="5A40BCBB" w14:textId="56C535E5" w:rsidR="00D77E70" w:rsidRPr="006224DE" w:rsidRDefault="00D61143" w:rsidP="00D77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Fall</w:t>
            </w:r>
          </w:p>
        </w:tc>
      </w:tr>
      <w:tr w:rsidR="00D77E70" w14:paraId="6F499E45" w14:textId="77777777" w:rsidTr="796007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762777D0" w14:textId="77777777" w:rsidR="00D77E70" w:rsidRDefault="00D77E70" w:rsidP="00D77E70"/>
        </w:tc>
        <w:tc>
          <w:tcPr>
            <w:tcW w:w="1440" w:type="dxa"/>
            <w:shd w:val="clear" w:color="auto" w:fill="FBE4D5" w:themeFill="accent2" w:themeFillTint="33"/>
          </w:tcPr>
          <w:p w14:paraId="632C674A" w14:textId="19423703" w:rsidR="00D77E70" w:rsidRDefault="00D77E70" w:rsidP="00D77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MGMT 594</w:t>
            </w:r>
          </w:p>
        </w:tc>
        <w:tc>
          <w:tcPr>
            <w:tcW w:w="1890" w:type="dxa"/>
            <w:gridSpan w:val="2"/>
            <w:shd w:val="clear" w:color="auto" w:fill="FBE4D5" w:themeFill="accent2" w:themeFillTint="33"/>
          </w:tcPr>
          <w:p w14:paraId="39836982" w14:textId="26786312" w:rsidR="00D77E70" w:rsidRDefault="00D77E70" w:rsidP="00D77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Spl</w:t>
            </w:r>
            <w:proofErr w:type="spellEnd"/>
            <w:r>
              <w:t xml:space="preserve"> Topics - Acct</w:t>
            </w:r>
          </w:p>
        </w:tc>
        <w:tc>
          <w:tcPr>
            <w:tcW w:w="810" w:type="dxa"/>
            <w:gridSpan w:val="2"/>
            <w:shd w:val="clear" w:color="auto" w:fill="FBE4D5" w:themeFill="accent2" w:themeFillTint="33"/>
          </w:tcPr>
          <w:p w14:paraId="01738216" w14:textId="2C7FE774" w:rsidR="00D77E70" w:rsidRDefault="00D77E70" w:rsidP="00D77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-1602090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BE4D5" w:themeFill="accent2" w:themeFillTint="33"/>
              </w:tcPr>
              <w:p w14:paraId="47524202" w14:textId="25CDE08D" w:rsidR="00D77E70" w:rsidRDefault="00D77E70" w:rsidP="00D77E7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934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BE4D5" w:themeFill="accent2" w:themeFillTint="33"/>
              </w:tcPr>
              <w:p w14:paraId="39BB3386" w14:textId="4C979E8A" w:rsidR="00D77E70" w:rsidRDefault="00D77E70" w:rsidP="00D77E7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shd w:val="clear" w:color="auto" w:fill="FBE4D5" w:themeFill="accent2" w:themeFillTint="33"/>
          </w:tcPr>
          <w:p w14:paraId="5DB47717" w14:textId="77777777" w:rsidR="00D77E70" w:rsidRPr="006224DE" w:rsidRDefault="00D77E70" w:rsidP="00D77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  <w:tr w:rsidR="00D77E70" w14:paraId="121137D2" w14:textId="77777777" w:rsidTr="79600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7649B300" w14:textId="77777777" w:rsidR="00D77E70" w:rsidRDefault="00D77E70" w:rsidP="00D77E70"/>
        </w:tc>
        <w:tc>
          <w:tcPr>
            <w:tcW w:w="1440" w:type="dxa"/>
            <w:shd w:val="clear" w:color="auto" w:fill="F7CAAC" w:themeFill="accent2" w:themeFillTint="66"/>
          </w:tcPr>
          <w:p w14:paraId="0465039C" w14:textId="6FA9ECC5" w:rsidR="00D77E70" w:rsidRDefault="00D77E70" w:rsidP="00D77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MGMT</w:t>
            </w:r>
          </w:p>
        </w:tc>
        <w:tc>
          <w:tcPr>
            <w:tcW w:w="1890" w:type="dxa"/>
            <w:gridSpan w:val="2"/>
            <w:shd w:val="clear" w:color="auto" w:fill="F7CAAC" w:themeFill="accent2" w:themeFillTint="66"/>
          </w:tcPr>
          <w:p w14:paraId="32482DD9" w14:textId="64ED3D32" w:rsidR="00D77E70" w:rsidRDefault="00D77E70" w:rsidP="00D77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gridSpan w:val="2"/>
            <w:shd w:val="clear" w:color="auto" w:fill="F7CAAC" w:themeFill="accent2" w:themeFillTint="66"/>
          </w:tcPr>
          <w:p w14:paraId="16139DD3" w14:textId="61E525F5" w:rsidR="00D77E70" w:rsidRDefault="00D77E70" w:rsidP="00D77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84197594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F7CAAC" w:themeFill="accent2" w:themeFillTint="66"/>
              </w:tcPr>
              <w:p w14:paraId="099A5FC7" w14:textId="17DC5599" w:rsidR="00D77E70" w:rsidRDefault="00D77E70" w:rsidP="00D77E7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sdt>
          <w:sdtPr>
            <w:id w:val="-1542123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F7CAAC" w:themeFill="accent2" w:themeFillTint="66"/>
              </w:tcPr>
              <w:p w14:paraId="02590AA5" w14:textId="373AE148" w:rsidR="00D77E70" w:rsidRDefault="00D77E70" w:rsidP="00D77E7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shd w:val="clear" w:color="auto" w:fill="F7CAAC" w:themeFill="accent2" w:themeFillTint="66"/>
          </w:tcPr>
          <w:p w14:paraId="2CFA1C02" w14:textId="29C02365" w:rsidR="00D77E70" w:rsidRPr="006224DE" w:rsidRDefault="00D77E70" w:rsidP="00D77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224DE">
              <w:rPr>
                <w:i/>
                <w:sz w:val="16"/>
                <w:szCs w:val="16"/>
              </w:rPr>
              <w:t>Accounting Elective (or two of the above courses)</w:t>
            </w:r>
          </w:p>
        </w:tc>
      </w:tr>
      <w:tr w:rsidR="00D77E70" w14:paraId="5D5C3FD0" w14:textId="77777777" w:rsidTr="796007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  <w:shd w:val="clear" w:color="auto" w:fill="538135" w:themeFill="accent6" w:themeFillShade="BF"/>
          </w:tcPr>
          <w:p w14:paraId="79F4F2FC" w14:textId="77777777" w:rsidR="00D77E70" w:rsidRDefault="00D77E70" w:rsidP="00D77E70">
            <w:r>
              <w:t>Non-Acct Electives</w:t>
            </w:r>
          </w:p>
          <w:p w14:paraId="451AA6A2" w14:textId="60F53498" w:rsidR="00D77E70" w:rsidRDefault="00D77E70" w:rsidP="00D77E70">
            <w:pPr>
              <w:rPr>
                <w:b w:val="0"/>
                <w:bCs w:val="0"/>
              </w:rPr>
            </w:pPr>
            <w:r>
              <w:t>(</w:t>
            </w:r>
            <w:r w:rsidR="003C16E4">
              <w:t>6 hours</w:t>
            </w:r>
            <w:r>
              <w:t>)</w:t>
            </w:r>
          </w:p>
          <w:p w14:paraId="69A1B71E" w14:textId="37090733" w:rsidR="00D77E70" w:rsidRDefault="00D77E70" w:rsidP="00D77E70"/>
        </w:tc>
        <w:tc>
          <w:tcPr>
            <w:tcW w:w="1440" w:type="dxa"/>
            <w:shd w:val="clear" w:color="auto" w:fill="C5E0B3" w:themeFill="accent6" w:themeFillTint="66"/>
          </w:tcPr>
          <w:p w14:paraId="7BFAF84D" w14:textId="0C950514" w:rsidR="00D77E70" w:rsidRDefault="00D77E70" w:rsidP="00D77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MGMT</w:t>
            </w:r>
          </w:p>
        </w:tc>
        <w:tc>
          <w:tcPr>
            <w:tcW w:w="1890" w:type="dxa"/>
            <w:gridSpan w:val="2"/>
            <w:shd w:val="clear" w:color="auto" w:fill="C5E0B3" w:themeFill="accent6" w:themeFillTint="66"/>
          </w:tcPr>
          <w:p w14:paraId="66148C38" w14:textId="77777777" w:rsidR="00D77E70" w:rsidRDefault="00D77E70" w:rsidP="00D77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0" w:type="dxa"/>
            <w:gridSpan w:val="2"/>
            <w:shd w:val="clear" w:color="auto" w:fill="C5E0B3" w:themeFill="accent6" w:themeFillTint="66"/>
          </w:tcPr>
          <w:p w14:paraId="3D543010" w14:textId="4BF07AF9" w:rsidR="00D77E70" w:rsidRDefault="00D77E70" w:rsidP="00D77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00" w:type="dxa"/>
            <w:shd w:val="clear" w:color="auto" w:fill="C5E0B3" w:themeFill="accent6" w:themeFillTint="66"/>
          </w:tcPr>
          <w:p w14:paraId="61C4A8FB" w14:textId="63AA90D3" w:rsidR="00D77E70" w:rsidRDefault="00D77E70" w:rsidP="00D77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80" w:type="dxa"/>
            <w:shd w:val="clear" w:color="auto" w:fill="C5E0B3" w:themeFill="accent6" w:themeFillTint="66"/>
          </w:tcPr>
          <w:p w14:paraId="509396D9" w14:textId="2182DDD9" w:rsidR="00D77E70" w:rsidRDefault="00D77E70" w:rsidP="00D77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240" w:type="dxa"/>
            <w:gridSpan w:val="2"/>
            <w:shd w:val="clear" w:color="auto" w:fill="C5E0B3" w:themeFill="accent6" w:themeFillTint="66"/>
          </w:tcPr>
          <w:p w14:paraId="3E4E3BF4" w14:textId="77777777" w:rsidR="00D77E70" w:rsidRPr="006224DE" w:rsidRDefault="00D77E70" w:rsidP="00D77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224DE">
              <w:rPr>
                <w:i/>
                <w:sz w:val="16"/>
                <w:szCs w:val="16"/>
              </w:rPr>
              <w:t>Elective</w:t>
            </w:r>
          </w:p>
          <w:p w14:paraId="490EF1BA" w14:textId="74A6CE88" w:rsidR="00D77E70" w:rsidRPr="006224DE" w:rsidRDefault="00D77E70" w:rsidP="00D77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  <w:tr w:rsidR="00D77E70" w14:paraId="29341E5F" w14:textId="77777777" w:rsidTr="79600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22033E5D" w14:textId="77777777" w:rsidR="00D77E70" w:rsidRDefault="00D77E70" w:rsidP="00D77E70">
            <w:pPr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E2EFD9" w:themeFill="accent6" w:themeFillTint="33"/>
          </w:tcPr>
          <w:p w14:paraId="717C47AE" w14:textId="03EEE0A6" w:rsidR="00D77E70" w:rsidRDefault="00D77E70" w:rsidP="00D77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MGMT</w:t>
            </w:r>
          </w:p>
        </w:tc>
        <w:tc>
          <w:tcPr>
            <w:tcW w:w="1890" w:type="dxa"/>
            <w:gridSpan w:val="2"/>
            <w:shd w:val="clear" w:color="auto" w:fill="E2EFD9" w:themeFill="accent6" w:themeFillTint="33"/>
          </w:tcPr>
          <w:p w14:paraId="47D6CC81" w14:textId="77777777" w:rsidR="00D77E70" w:rsidRDefault="00D77E70" w:rsidP="00D77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0" w:type="dxa"/>
            <w:gridSpan w:val="2"/>
            <w:shd w:val="clear" w:color="auto" w:fill="E2EFD9" w:themeFill="accent6" w:themeFillTint="33"/>
          </w:tcPr>
          <w:p w14:paraId="16705917" w14:textId="7E2CDFD9" w:rsidR="00D77E70" w:rsidRDefault="00D77E70" w:rsidP="00D77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900" w:type="dxa"/>
            <w:shd w:val="clear" w:color="auto" w:fill="E2EFD9" w:themeFill="accent6" w:themeFillTint="33"/>
          </w:tcPr>
          <w:p w14:paraId="6F16943B" w14:textId="1A9473BB" w:rsidR="00D77E70" w:rsidRDefault="00D77E70" w:rsidP="00D77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14:paraId="50418335" w14:textId="4C2895FD" w:rsidR="00D77E70" w:rsidRDefault="00D77E70" w:rsidP="00D77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240" w:type="dxa"/>
            <w:gridSpan w:val="2"/>
            <w:shd w:val="clear" w:color="auto" w:fill="E2EFD9" w:themeFill="accent6" w:themeFillTint="33"/>
          </w:tcPr>
          <w:p w14:paraId="7C53781E" w14:textId="4C0EE892" w:rsidR="00D77E70" w:rsidRPr="006224DE" w:rsidRDefault="00D77E70" w:rsidP="00D77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224DE">
              <w:rPr>
                <w:i/>
                <w:sz w:val="16"/>
                <w:szCs w:val="16"/>
              </w:rPr>
              <w:t>Elective</w:t>
            </w:r>
          </w:p>
        </w:tc>
      </w:tr>
      <w:tr w:rsidR="00D77E70" w14:paraId="089D676E" w14:textId="77777777" w:rsidTr="796007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 w:val="restart"/>
            <w:shd w:val="clear" w:color="auto" w:fill="8496B0" w:themeFill="text2" w:themeFillTint="99"/>
          </w:tcPr>
          <w:p w14:paraId="25A6431D" w14:textId="77777777" w:rsidR="00D77E70" w:rsidRDefault="00D77E70" w:rsidP="00D77E70">
            <w:r>
              <w:t>Required</w:t>
            </w:r>
          </w:p>
          <w:p w14:paraId="76696987" w14:textId="77777777" w:rsidR="00D77E70" w:rsidRDefault="00D77E70" w:rsidP="00D77E70">
            <w:r>
              <w:t>Information Assurance (non-acct) Coursework</w:t>
            </w:r>
          </w:p>
          <w:p w14:paraId="6668F2F3" w14:textId="45025083" w:rsidR="00D77E70" w:rsidRDefault="00D77E70" w:rsidP="00D77E70">
            <w:pPr>
              <w:rPr>
                <w:b w:val="0"/>
                <w:bCs w:val="0"/>
              </w:rPr>
            </w:pPr>
            <w:r>
              <w:t>(12 hours)</w:t>
            </w:r>
          </w:p>
        </w:tc>
        <w:tc>
          <w:tcPr>
            <w:tcW w:w="1440" w:type="dxa"/>
            <w:shd w:val="clear" w:color="auto" w:fill="D5DCE4" w:themeFill="text2" w:themeFillTint="33"/>
          </w:tcPr>
          <w:p w14:paraId="633D42A5" w14:textId="7E1F3CC1" w:rsidR="00D77E70" w:rsidRDefault="00D77E70" w:rsidP="00D77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MGMT 626</w:t>
            </w:r>
          </w:p>
        </w:tc>
        <w:tc>
          <w:tcPr>
            <w:tcW w:w="1890" w:type="dxa"/>
            <w:gridSpan w:val="2"/>
            <w:shd w:val="clear" w:color="auto" w:fill="D5DCE4" w:themeFill="text2" w:themeFillTint="33"/>
          </w:tcPr>
          <w:p w14:paraId="4032A323" w14:textId="0F6ABE8A" w:rsidR="00D77E70" w:rsidRDefault="00D77E70" w:rsidP="00D77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Acct Data Analytics</w:t>
            </w:r>
          </w:p>
        </w:tc>
        <w:tc>
          <w:tcPr>
            <w:tcW w:w="810" w:type="dxa"/>
            <w:gridSpan w:val="2"/>
            <w:shd w:val="clear" w:color="auto" w:fill="D5DCE4" w:themeFill="text2" w:themeFillTint="33"/>
          </w:tcPr>
          <w:p w14:paraId="71A93E78" w14:textId="0D1C6284" w:rsidR="00D77E70" w:rsidRDefault="00D77E70" w:rsidP="00D77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1274828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D5DCE4" w:themeFill="text2" w:themeFillTint="33"/>
              </w:tcPr>
              <w:p w14:paraId="04CE69BF" w14:textId="14FC2624" w:rsidR="00D77E70" w:rsidRDefault="00D77E70" w:rsidP="00D77E7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695245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D5DCE4" w:themeFill="text2" w:themeFillTint="33"/>
              </w:tcPr>
              <w:p w14:paraId="7DBB8A71" w14:textId="284FF1CB" w:rsidR="00D77E70" w:rsidRDefault="00D77E70" w:rsidP="00D77E7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shd w:val="clear" w:color="auto" w:fill="D5DCE4" w:themeFill="text2" w:themeFillTint="33"/>
          </w:tcPr>
          <w:p w14:paraId="70B670BA" w14:textId="77777777" w:rsidR="007B5B5A" w:rsidRPr="006224DE" w:rsidRDefault="007B5B5A" w:rsidP="007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224DE">
              <w:rPr>
                <w:i/>
                <w:sz w:val="16"/>
                <w:szCs w:val="16"/>
              </w:rPr>
              <w:t>Pre-requisite:  449 or 549</w:t>
            </w:r>
          </w:p>
          <w:p w14:paraId="1EBB0AE3" w14:textId="220F81FD" w:rsidR="00D77E70" w:rsidRPr="006224DE" w:rsidRDefault="007B5B5A" w:rsidP="007B5B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224DE">
              <w:rPr>
                <w:i/>
                <w:sz w:val="16"/>
                <w:szCs w:val="16"/>
              </w:rPr>
              <w:t>Spring, Fall</w:t>
            </w:r>
          </w:p>
        </w:tc>
      </w:tr>
      <w:tr w:rsidR="00D77E70" w14:paraId="438BBA46" w14:textId="77777777" w:rsidTr="79600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0D041567" w14:textId="77777777" w:rsidR="00D77E70" w:rsidRDefault="00D77E70" w:rsidP="00D77E70">
            <w:pPr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CB9CA" w:themeFill="text2" w:themeFillTint="66"/>
          </w:tcPr>
          <w:p w14:paraId="70B5C2FE" w14:textId="1DFBD3DC" w:rsidR="00D77E70" w:rsidRDefault="00D77E70" w:rsidP="00D77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MGMT 636</w:t>
            </w:r>
          </w:p>
        </w:tc>
        <w:tc>
          <w:tcPr>
            <w:tcW w:w="1890" w:type="dxa"/>
            <w:gridSpan w:val="2"/>
            <w:shd w:val="clear" w:color="auto" w:fill="ACB9CA" w:themeFill="text2" w:themeFillTint="66"/>
          </w:tcPr>
          <w:p w14:paraId="08067B6B" w14:textId="60FB73F7" w:rsidR="00D77E70" w:rsidRDefault="00D77E70" w:rsidP="00D77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Info Sys Security</w:t>
            </w:r>
          </w:p>
        </w:tc>
        <w:tc>
          <w:tcPr>
            <w:tcW w:w="810" w:type="dxa"/>
            <w:gridSpan w:val="2"/>
            <w:shd w:val="clear" w:color="auto" w:fill="ACB9CA" w:themeFill="text2" w:themeFillTint="66"/>
          </w:tcPr>
          <w:p w14:paraId="7BB97622" w14:textId="299CAACA" w:rsidR="00D77E70" w:rsidRDefault="00D77E70" w:rsidP="00D77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1871801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CB9CA" w:themeFill="text2" w:themeFillTint="66"/>
              </w:tcPr>
              <w:p w14:paraId="14F5F462" w14:textId="7A50DBF9" w:rsidR="00D77E70" w:rsidRDefault="00D77E70" w:rsidP="00D77E7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988102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CB9CA" w:themeFill="text2" w:themeFillTint="66"/>
              </w:tcPr>
              <w:p w14:paraId="3AAD1B29" w14:textId="0B13E26F" w:rsidR="00D77E70" w:rsidRDefault="00D77E70" w:rsidP="00D77E7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shd w:val="clear" w:color="auto" w:fill="ACB9CA" w:themeFill="text2" w:themeFillTint="66"/>
          </w:tcPr>
          <w:p w14:paraId="1DF7B948" w14:textId="6533E51B" w:rsidR="00D77E70" w:rsidRPr="006224DE" w:rsidRDefault="007B5B5A" w:rsidP="00D77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224DE">
              <w:rPr>
                <w:i/>
                <w:sz w:val="16"/>
                <w:szCs w:val="16"/>
              </w:rPr>
              <w:t>Spring, Fall (online)</w:t>
            </w:r>
          </w:p>
        </w:tc>
      </w:tr>
      <w:tr w:rsidR="00D77E70" w14:paraId="142C52C1" w14:textId="77777777" w:rsidTr="796007A7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268715C8" w14:textId="77777777" w:rsidR="00D77E70" w:rsidRDefault="00D77E70" w:rsidP="00D77E70">
            <w:pPr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D5DCE4" w:themeFill="text2" w:themeFillTint="33"/>
          </w:tcPr>
          <w:p w14:paraId="275B5DD8" w14:textId="14E28349" w:rsidR="00D77E70" w:rsidRDefault="00D77E70" w:rsidP="00D77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MGMT 641</w:t>
            </w:r>
          </w:p>
        </w:tc>
        <w:tc>
          <w:tcPr>
            <w:tcW w:w="1890" w:type="dxa"/>
            <w:gridSpan w:val="2"/>
            <w:shd w:val="clear" w:color="auto" w:fill="D5DCE4" w:themeFill="text2" w:themeFillTint="33"/>
          </w:tcPr>
          <w:p w14:paraId="772BE62E" w14:textId="50D33B85" w:rsidR="00D77E70" w:rsidRDefault="00D77E70" w:rsidP="00D77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Forensic Acct</w:t>
            </w:r>
          </w:p>
        </w:tc>
        <w:tc>
          <w:tcPr>
            <w:tcW w:w="810" w:type="dxa"/>
            <w:gridSpan w:val="2"/>
            <w:shd w:val="clear" w:color="auto" w:fill="D5DCE4" w:themeFill="text2" w:themeFillTint="33"/>
          </w:tcPr>
          <w:p w14:paraId="6A2A742F" w14:textId="529F3967" w:rsidR="00D77E70" w:rsidRDefault="00D77E70" w:rsidP="00D77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-20967029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D5DCE4" w:themeFill="text2" w:themeFillTint="33"/>
              </w:tcPr>
              <w:p w14:paraId="79B82A7A" w14:textId="416A0753" w:rsidR="00D77E70" w:rsidRDefault="00D77E70" w:rsidP="00D77E7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89559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D5DCE4" w:themeFill="text2" w:themeFillTint="33"/>
              </w:tcPr>
              <w:p w14:paraId="294290BE" w14:textId="1BA7CC01" w:rsidR="00D77E70" w:rsidRDefault="00D77E70" w:rsidP="00D77E70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shd w:val="clear" w:color="auto" w:fill="D5DCE4" w:themeFill="text2" w:themeFillTint="33"/>
          </w:tcPr>
          <w:p w14:paraId="16276CAC" w14:textId="77777777" w:rsidR="00D77E70" w:rsidRPr="006224DE" w:rsidRDefault="007B5B5A" w:rsidP="00D77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224DE">
              <w:rPr>
                <w:i/>
                <w:sz w:val="16"/>
                <w:szCs w:val="16"/>
              </w:rPr>
              <w:t>Pre-Requisite: 642</w:t>
            </w:r>
          </w:p>
          <w:p w14:paraId="79B79DC4" w14:textId="31D8F44E" w:rsidR="007B5B5A" w:rsidRPr="006224DE" w:rsidRDefault="007B5B5A" w:rsidP="00D77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224DE">
              <w:rPr>
                <w:i/>
                <w:sz w:val="16"/>
                <w:szCs w:val="16"/>
              </w:rPr>
              <w:t>Spring</w:t>
            </w:r>
          </w:p>
        </w:tc>
      </w:tr>
      <w:tr w:rsidR="00D77E70" w14:paraId="75D9F060" w14:textId="77777777" w:rsidTr="79600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5" w:type="dxa"/>
            <w:vMerge/>
          </w:tcPr>
          <w:p w14:paraId="7E050C84" w14:textId="77777777" w:rsidR="00D77E70" w:rsidRDefault="00D77E70" w:rsidP="00D77E70">
            <w:pPr>
              <w:rPr>
                <w:b w:val="0"/>
                <w:bCs w:val="0"/>
              </w:rPr>
            </w:pPr>
          </w:p>
        </w:tc>
        <w:tc>
          <w:tcPr>
            <w:tcW w:w="1440" w:type="dxa"/>
            <w:shd w:val="clear" w:color="auto" w:fill="ACB9CA" w:themeFill="text2" w:themeFillTint="66"/>
          </w:tcPr>
          <w:p w14:paraId="22BE2EB9" w14:textId="0F49F578" w:rsidR="00D77E70" w:rsidRDefault="00D77E70" w:rsidP="00D77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MGMT 642</w:t>
            </w:r>
          </w:p>
        </w:tc>
        <w:tc>
          <w:tcPr>
            <w:tcW w:w="1890" w:type="dxa"/>
            <w:gridSpan w:val="2"/>
            <w:shd w:val="clear" w:color="auto" w:fill="ACB9CA" w:themeFill="text2" w:themeFillTint="66"/>
          </w:tcPr>
          <w:p w14:paraId="751331F7" w14:textId="235AAB6D" w:rsidR="00D77E70" w:rsidRDefault="00D77E70" w:rsidP="00D77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Fraud Exam</w:t>
            </w:r>
          </w:p>
        </w:tc>
        <w:tc>
          <w:tcPr>
            <w:tcW w:w="810" w:type="dxa"/>
            <w:gridSpan w:val="2"/>
            <w:shd w:val="clear" w:color="auto" w:fill="ACB9CA" w:themeFill="text2" w:themeFillTint="66"/>
          </w:tcPr>
          <w:p w14:paraId="7C70CADC" w14:textId="686F3C3A" w:rsidR="00D77E70" w:rsidRDefault="00D77E70" w:rsidP="00D77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sdt>
          <w:sdtPr>
            <w:id w:val="-13475550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00" w:type="dxa"/>
                <w:shd w:val="clear" w:color="auto" w:fill="ACB9CA" w:themeFill="text2" w:themeFillTint="66"/>
              </w:tcPr>
              <w:p w14:paraId="0E235D20" w14:textId="0E666FCA" w:rsidR="00D77E70" w:rsidRDefault="00D77E70" w:rsidP="00D77E7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351809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80" w:type="dxa"/>
                <w:shd w:val="clear" w:color="auto" w:fill="ACB9CA" w:themeFill="text2" w:themeFillTint="66"/>
              </w:tcPr>
              <w:p w14:paraId="7DB84A32" w14:textId="0ADB4F62" w:rsidR="00D77E70" w:rsidRDefault="00D77E70" w:rsidP="00D77E70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240" w:type="dxa"/>
            <w:gridSpan w:val="2"/>
            <w:shd w:val="clear" w:color="auto" w:fill="ACB9CA" w:themeFill="text2" w:themeFillTint="66"/>
          </w:tcPr>
          <w:p w14:paraId="17FBD7A9" w14:textId="0E2B2FC0" w:rsidR="007B5B5A" w:rsidRPr="006224DE" w:rsidRDefault="007B5B5A" w:rsidP="007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224DE">
              <w:rPr>
                <w:i/>
                <w:sz w:val="16"/>
                <w:szCs w:val="16"/>
              </w:rPr>
              <w:t>Require</w:t>
            </w:r>
            <w:r w:rsidR="00D61143">
              <w:rPr>
                <w:i/>
                <w:sz w:val="16"/>
                <w:szCs w:val="16"/>
              </w:rPr>
              <w:t>s</w:t>
            </w:r>
            <w:r w:rsidRPr="006224DE">
              <w:rPr>
                <w:i/>
                <w:sz w:val="16"/>
                <w:szCs w:val="16"/>
              </w:rPr>
              <w:t xml:space="preserve"> instructor permission</w:t>
            </w:r>
          </w:p>
          <w:p w14:paraId="6E88B8F9" w14:textId="39763192" w:rsidR="007B5B5A" w:rsidRPr="006224DE" w:rsidRDefault="007B5B5A" w:rsidP="007B5B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  <w:r w:rsidRPr="006224DE">
              <w:rPr>
                <w:i/>
                <w:sz w:val="16"/>
                <w:szCs w:val="16"/>
              </w:rPr>
              <w:t>Fall</w:t>
            </w:r>
          </w:p>
          <w:p w14:paraId="22035B80" w14:textId="77777777" w:rsidR="00D77E70" w:rsidRPr="006224DE" w:rsidRDefault="00D77E70" w:rsidP="00D77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6"/>
                <w:szCs w:val="16"/>
              </w:rPr>
            </w:pPr>
          </w:p>
        </w:tc>
      </w:tr>
      <w:tr w:rsidR="00D77E70" w14:paraId="0BB0FB35" w14:textId="77777777" w:rsidTr="796007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3"/>
            <w:shd w:val="clear" w:color="auto" w:fill="auto"/>
            <w:vAlign w:val="center"/>
          </w:tcPr>
          <w:p w14:paraId="3509A5CE" w14:textId="7AEB073D" w:rsidR="00D77E70" w:rsidRDefault="00D77E70" w:rsidP="00D77E70">
            <w:r>
              <w:br w:type="page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14:paraId="4E2A94B2" w14:textId="77777777" w:rsidR="00D77E70" w:rsidRPr="00693466" w:rsidRDefault="00D77E70" w:rsidP="00D77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500" w:type="dxa"/>
            <w:gridSpan w:val="4"/>
            <w:shd w:val="clear" w:color="auto" w:fill="auto"/>
            <w:vAlign w:val="center"/>
          </w:tcPr>
          <w:p w14:paraId="529747BB" w14:textId="77777777" w:rsidR="00D77E70" w:rsidRPr="0079238E" w:rsidRDefault="00D77E70" w:rsidP="00D77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10A7AD53" w14:textId="77777777" w:rsidR="00D77E70" w:rsidRPr="00693466" w:rsidRDefault="00D77E70" w:rsidP="00D77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77E70" w14:paraId="6C1932DF" w14:textId="77777777" w:rsidTr="79600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3"/>
            <w:vAlign w:val="center"/>
          </w:tcPr>
          <w:p w14:paraId="754F96AE" w14:textId="5A7CB872" w:rsidR="00D77E70" w:rsidRPr="009C6090" w:rsidRDefault="00D77E70" w:rsidP="00D77E70">
            <w:r w:rsidRPr="009C6090">
              <w:t>Required group included credit hours</w:t>
            </w:r>
          </w:p>
        </w:tc>
        <w:tc>
          <w:tcPr>
            <w:tcW w:w="810" w:type="dxa"/>
            <w:gridSpan w:val="2"/>
            <w:vAlign w:val="center"/>
          </w:tcPr>
          <w:p w14:paraId="0954917E" w14:textId="77777777" w:rsidR="00D77E70" w:rsidRPr="009C6090" w:rsidRDefault="00D77E70" w:rsidP="00D77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00" w:type="dxa"/>
            <w:gridSpan w:val="4"/>
            <w:shd w:val="clear" w:color="auto" w:fill="4472C4" w:themeFill="accent5"/>
            <w:vAlign w:val="center"/>
          </w:tcPr>
          <w:p w14:paraId="0C5E410E" w14:textId="4658E30F" w:rsidR="00D77E70" w:rsidRPr="009C6090" w:rsidRDefault="009C6090" w:rsidP="00D77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C6090">
              <w:rPr>
                <w:b/>
                <w:color w:val="FFFFFF" w:themeColor="background1"/>
              </w:rPr>
              <w:t>Additional</w:t>
            </w:r>
            <w:r w:rsidR="00D77E70" w:rsidRPr="009C6090">
              <w:rPr>
                <w:b/>
                <w:color w:val="FFFFFF" w:themeColor="background1"/>
              </w:rPr>
              <w:t xml:space="preserve"> Coursework credit hours</w:t>
            </w:r>
          </w:p>
        </w:tc>
        <w:tc>
          <w:tcPr>
            <w:tcW w:w="810" w:type="dxa"/>
            <w:vAlign w:val="center"/>
          </w:tcPr>
          <w:p w14:paraId="16F264FE" w14:textId="77777777" w:rsidR="00D77E70" w:rsidRPr="00693466" w:rsidRDefault="00D77E70" w:rsidP="00D77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77E70" w14:paraId="23228DE3" w14:textId="77777777" w:rsidTr="796007A7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3"/>
            <w:vAlign w:val="center"/>
          </w:tcPr>
          <w:p w14:paraId="1DC1839C" w14:textId="778A31E5" w:rsidR="00D77E70" w:rsidRPr="009C6090" w:rsidRDefault="00D77E70" w:rsidP="00D77E70">
            <w:r w:rsidRPr="009C6090">
              <w:t>Elective credit hours</w:t>
            </w:r>
          </w:p>
        </w:tc>
        <w:tc>
          <w:tcPr>
            <w:tcW w:w="810" w:type="dxa"/>
            <w:gridSpan w:val="2"/>
            <w:vAlign w:val="center"/>
          </w:tcPr>
          <w:p w14:paraId="23E2AF0C" w14:textId="77777777" w:rsidR="00D77E70" w:rsidRPr="009C6090" w:rsidRDefault="00D77E70" w:rsidP="00D77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00" w:type="dxa"/>
            <w:gridSpan w:val="4"/>
            <w:shd w:val="clear" w:color="auto" w:fill="4472C4" w:themeFill="accent5"/>
            <w:vAlign w:val="center"/>
          </w:tcPr>
          <w:p w14:paraId="4A621BC0" w14:textId="7C30CCCC" w:rsidR="00D77E70" w:rsidRPr="009C6090" w:rsidRDefault="009C6090" w:rsidP="00D77E7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C6090">
              <w:rPr>
                <w:b/>
                <w:color w:val="FFFFFF" w:themeColor="background1"/>
              </w:rPr>
              <w:t>IA Coursework</w:t>
            </w:r>
            <w:r w:rsidR="00D77E70" w:rsidRPr="009C6090">
              <w:rPr>
                <w:b/>
                <w:color w:val="FFFFFF" w:themeColor="background1"/>
              </w:rPr>
              <w:t xml:space="preserve"> credit hours</w:t>
            </w:r>
          </w:p>
        </w:tc>
        <w:tc>
          <w:tcPr>
            <w:tcW w:w="810" w:type="dxa"/>
            <w:vAlign w:val="center"/>
          </w:tcPr>
          <w:p w14:paraId="30CF7E07" w14:textId="77777777" w:rsidR="00D77E70" w:rsidRPr="00693466" w:rsidRDefault="00D77E70" w:rsidP="00D77E7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C3985" w14:paraId="51BC2FFD" w14:textId="77777777" w:rsidTr="796007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gridSpan w:val="3"/>
            <w:vAlign w:val="center"/>
          </w:tcPr>
          <w:p w14:paraId="7BAED78F" w14:textId="77777777" w:rsidR="00BC3985" w:rsidRPr="009C6090" w:rsidRDefault="00BC3985" w:rsidP="00D77E70"/>
        </w:tc>
        <w:tc>
          <w:tcPr>
            <w:tcW w:w="810" w:type="dxa"/>
            <w:gridSpan w:val="2"/>
            <w:vAlign w:val="center"/>
          </w:tcPr>
          <w:p w14:paraId="7D908AF2" w14:textId="77777777" w:rsidR="00BC3985" w:rsidRPr="009C6090" w:rsidRDefault="00BC3985" w:rsidP="00D77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4500" w:type="dxa"/>
            <w:gridSpan w:val="4"/>
            <w:shd w:val="clear" w:color="auto" w:fill="4472C4" w:themeFill="accent5"/>
            <w:vAlign w:val="center"/>
          </w:tcPr>
          <w:p w14:paraId="2D2F6BD0" w14:textId="001532DB" w:rsidR="00BC3985" w:rsidRPr="009C6090" w:rsidRDefault="009C6090" w:rsidP="00D77E7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9C6090">
              <w:rPr>
                <w:b/>
                <w:color w:val="FFFFFF" w:themeColor="background1"/>
              </w:rPr>
              <w:t>Total included graduate credit hours</w:t>
            </w:r>
          </w:p>
        </w:tc>
        <w:tc>
          <w:tcPr>
            <w:tcW w:w="810" w:type="dxa"/>
            <w:vAlign w:val="center"/>
          </w:tcPr>
          <w:p w14:paraId="0F47D4D2" w14:textId="77777777" w:rsidR="00BC3985" w:rsidRPr="00693466" w:rsidRDefault="00BC3985" w:rsidP="00D77E7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701EA6FB" w14:textId="77777777" w:rsidR="00D85C62" w:rsidRPr="00ED3F4B" w:rsidRDefault="00D85C62" w:rsidP="00ED3F4B"/>
    <w:sectPr w:rsidR="00D85C62" w:rsidRPr="00ED3F4B" w:rsidSect="007E1A35">
      <w:pgSz w:w="12240" w:h="15840"/>
      <w:pgMar w:top="18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62"/>
    <w:rsid w:val="000130A5"/>
    <w:rsid w:val="00022649"/>
    <w:rsid w:val="00096BE5"/>
    <w:rsid w:val="000C7F9A"/>
    <w:rsid w:val="00104737"/>
    <w:rsid w:val="001832B2"/>
    <w:rsid w:val="00193D89"/>
    <w:rsid w:val="001A4D61"/>
    <w:rsid w:val="001C00AD"/>
    <w:rsid w:val="001D7142"/>
    <w:rsid w:val="001E48B5"/>
    <w:rsid w:val="0020037B"/>
    <w:rsid w:val="002364D8"/>
    <w:rsid w:val="00294683"/>
    <w:rsid w:val="0029495D"/>
    <w:rsid w:val="002973BD"/>
    <w:rsid w:val="002D5BB1"/>
    <w:rsid w:val="002D6682"/>
    <w:rsid w:val="00304F6F"/>
    <w:rsid w:val="00314D0E"/>
    <w:rsid w:val="003159E3"/>
    <w:rsid w:val="00383EE5"/>
    <w:rsid w:val="00395F10"/>
    <w:rsid w:val="003A65D9"/>
    <w:rsid w:val="003C16E4"/>
    <w:rsid w:val="003E55F7"/>
    <w:rsid w:val="004073CD"/>
    <w:rsid w:val="00417686"/>
    <w:rsid w:val="00472D8F"/>
    <w:rsid w:val="0047496D"/>
    <w:rsid w:val="004B3690"/>
    <w:rsid w:val="00537CB3"/>
    <w:rsid w:val="005A4F43"/>
    <w:rsid w:val="005A524C"/>
    <w:rsid w:val="00617629"/>
    <w:rsid w:val="00620C31"/>
    <w:rsid w:val="00621C15"/>
    <w:rsid w:val="006224DE"/>
    <w:rsid w:val="006308E1"/>
    <w:rsid w:val="00633E77"/>
    <w:rsid w:val="00693466"/>
    <w:rsid w:val="006956F1"/>
    <w:rsid w:val="006C223B"/>
    <w:rsid w:val="006E381F"/>
    <w:rsid w:val="006F48F6"/>
    <w:rsid w:val="00731916"/>
    <w:rsid w:val="0074052D"/>
    <w:rsid w:val="007610B4"/>
    <w:rsid w:val="0079238E"/>
    <w:rsid w:val="007B5B5A"/>
    <w:rsid w:val="007E1A35"/>
    <w:rsid w:val="007F4965"/>
    <w:rsid w:val="008307B1"/>
    <w:rsid w:val="00855B1D"/>
    <w:rsid w:val="008A3C7F"/>
    <w:rsid w:val="008B5AEF"/>
    <w:rsid w:val="00960374"/>
    <w:rsid w:val="009A0E3B"/>
    <w:rsid w:val="009B0458"/>
    <w:rsid w:val="009B07B0"/>
    <w:rsid w:val="009C6090"/>
    <w:rsid w:val="009E7314"/>
    <w:rsid w:val="009F5045"/>
    <w:rsid w:val="00A30BBD"/>
    <w:rsid w:val="00A5468A"/>
    <w:rsid w:val="00B32D8F"/>
    <w:rsid w:val="00B946C9"/>
    <w:rsid w:val="00BC3985"/>
    <w:rsid w:val="00BD63B5"/>
    <w:rsid w:val="00BF4E7F"/>
    <w:rsid w:val="00C50C4A"/>
    <w:rsid w:val="00CA0F24"/>
    <w:rsid w:val="00CA5548"/>
    <w:rsid w:val="00CB4232"/>
    <w:rsid w:val="00CB61BA"/>
    <w:rsid w:val="00CE4BF4"/>
    <w:rsid w:val="00D61143"/>
    <w:rsid w:val="00D77E70"/>
    <w:rsid w:val="00D82D94"/>
    <w:rsid w:val="00D85C62"/>
    <w:rsid w:val="00DB444B"/>
    <w:rsid w:val="00DD36A2"/>
    <w:rsid w:val="00E056E3"/>
    <w:rsid w:val="00E751C1"/>
    <w:rsid w:val="00E86938"/>
    <w:rsid w:val="00E97C7A"/>
    <w:rsid w:val="00EB5F7A"/>
    <w:rsid w:val="00ED3F4B"/>
    <w:rsid w:val="00F029A3"/>
    <w:rsid w:val="00F14984"/>
    <w:rsid w:val="00F14DCA"/>
    <w:rsid w:val="00F311FD"/>
    <w:rsid w:val="00F312F8"/>
    <w:rsid w:val="00F6748A"/>
    <w:rsid w:val="00F93DA7"/>
    <w:rsid w:val="00FA21D2"/>
    <w:rsid w:val="00FA59ED"/>
    <w:rsid w:val="49727AF8"/>
    <w:rsid w:val="7960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6639D"/>
  <w15:chartTrackingRefBased/>
  <w15:docId w15:val="{6EFB3107-2FE6-404B-A3EC-8D9692B8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3F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5C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51C1"/>
    <w:rPr>
      <w:color w:val="808080"/>
    </w:rPr>
  </w:style>
  <w:style w:type="table" w:styleId="GridTable5Dark-Accent5">
    <w:name w:val="Grid Table 5 Dark Accent 5"/>
    <w:basedOn w:val="TableNormal"/>
    <w:uiPriority w:val="50"/>
    <w:rsid w:val="00E056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00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0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AB576C470DC4B9E9E53C6246F60C7" ma:contentTypeVersion="11" ma:contentTypeDescription="Create a new document." ma:contentTypeScope="" ma:versionID="ba52312120cecad41d8fe4ca9e0c976d">
  <xsd:schema xmlns:xsd="http://www.w3.org/2001/XMLSchema" xmlns:xs="http://www.w3.org/2001/XMLSchema" xmlns:p="http://schemas.microsoft.com/office/2006/metadata/properties" xmlns:ns1="http://schemas.microsoft.com/sharepoint/v3" xmlns:ns2="734e020f-cebc-431d-a402-9b55bfa24a5f" xmlns:ns3="30e613a3-0225-4f53-896c-9b2d82f949c1" targetNamespace="http://schemas.microsoft.com/office/2006/metadata/properties" ma:root="true" ma:fieldsID="595805a44a0a55e8066422fb361e2f62" ns1:_="" ns2:_="" ns3:_="">
    <xsd:import namespace="http://schemas.microsoft.com/sharepoint/v3"/>
    <xsd:import namespace="734e020f-cebc-431d-a402-9b55bfa24a5f"/>
    <xsd:import namespace="30e613a3-0225-4f53-896c-9b2d82f949c1"/>
    <xsd:element name="properties">
      <xsd:complexType>
        <xsd:sequence>
          <xsd:element name="documentManagement">
            <xsd:complexType>
              <xsd:all>
                <xsd:element ref="ns2:Emailed" minOccurs="0"/>
                <xsd:element ref="ns2:Signed" minOccurs="0"/>
                <xsd:element ref="ns2:Last_x0020_Name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e020f-cebc-431d-a402-9b55bfa24a5f" elementFormDefault="qualified">
    <xsd:import namespace="http://schemas.microsoft.com/office/2006/documentManagement/types"/>
    <xsd:import namespace="http://schemas.microsoft.com/office/infopath/2007/PartnerControls"/>
    <xsd:element name="Emailed" ma:index="8" nillable="true" ma:displayName="Emailed" ma:internalName="Emailed">
      <xsd:simpleType>
        <xsd:restriction base="dms:Text">
          <xsd:maxLength value="255"/>
        </xsd:restriction>
      </xsd:simpleType>
    </xsd:element>
    <xsd:element name="Signed" ma:index="9" nillable="true" ma:displayName="Signed" ma:internalName="Signed">
      <xsd:simpleType>
        <xsd:restriction base="dms:Text">
          <xsd:maxLength value="255"/>
        </xsd:restriction>
      </xsd:simpleType>
    </xsd:element>
    <xsd:element name="Last_x0020_Name" ma:index="10" nillable="true" ma:displayName="Last Name" ma:description="Family or Sir Name" ma:internalName="Last_x0020_Name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e613a3-0225-4f53-896c-9b2d82f949c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Adv Shared Doc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ast_x0020_Name xmlns="734e020f-cebc-431d-a402-9b55bfa24a5f" xsi:nil="true"/>
    <Emailed xmlns="734e020f-cebc-431d-a402-9b55bfa24a5f" xsi:nil="true"/>
    <Signed xmlns="734e020f-cebc-431d-a402-9b55bfa24a5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4C3E1A-DC94-4E03-8E32-209B84E38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34e020f-cebc-431d-a402-9b55bfa24a5f"/>
    <ds:schemaRef ds:uri="30e613a3-0225-4f53-896c-9b2d82f949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02DA298-6462-480B-98DE-39B264A969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34e020f-cebc-431d-a402-9b55bfa24a5f"/>
  </ds:schemaRefs>
</ds:datastoreItem>
</file>

<file path=customXml/itemProps3.xml><?xml version="1.0" encoding="utf-8"?>
<ds:datastoreItem xmlns:ds="http://schemas.openxmlformats.org/officeDocument/2006/customXml" ds:itemID="{248C2EFE-4A17-4743-9253-8E2FEDA249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brody@unm.edu</dc:creator>
  <cp:keywords/>
  <dc:description/>
  <cp:lastModifiedBy>Rich Brody</cp:lastModifiedBy>
  <cp:revision>3</cp:revision>
  <cp:lastPrinted>2020-06-01T14:26:00Z</cp:lastPrinted>
  <dcterms:created xsi:type="dcterms:W3CDTF">2020-06-10T23:02:00Z</dcterms:created>
  <dcterms:modified xsi:type="dcterms:W3CDTF">2020-06-10T23:14:00Z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0x01010018FAB576C470DC4B9E9E53C6246F60C7</vt:lpwstr>
  </property>
  <property fmtid="{D5CDD505-2E9C-101B-9397-08002B2CF9AE}" pid="3" name="Order">
    <vt:r8>255200</vt:r8>
  </property>
</Properties>
</file>